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0932" w14:textId="588C89F1" w:rsidR="000B5CCD" w:rsidRPr="000B3A2F" w:rsidRDefault="000D61EF" w:rsidP="000B3A2F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08FB2FE5" wp14:editId="27691F76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B2698BC" w14:textId="77777777" w:rsidR="000B5CCD" w:rsidRPr="004A32EE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2BE3F68" w14:textId="77777777" w:rsidR="000B5CCD" w:rsidRPr="004A32EE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07937431" w14:textId="77777777" w:rsidR="000B5CCD" w:rsidRPr="004A32EE" w:rsidRDefault="000B5CCD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3EDD3592" w14:textId="77777777" w:rsidR="000B5CCD" w:rsidRPr="004A32EE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color="FF0000"/>
          <w:lang w:val="en-US"/>
        </w:rPr>
      </w:pPr>
      <w:r w:rsidRPr="004A32EE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en-US"/>
        </w:rPr>
        <w:t xml:space="preserve">Elements of commercial law </w:t>
      </w:r>
    </w:p>
    <w:p w14:paraId="475CFD9A" w14:textId="77777777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0B3A2F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5579D56F" w14:textId="77777777" w:rsidR="000B5CCD" w:rsidRPr="000B3A2F" w:rsidRDefault="000B5CCD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FDF105" w14:textId="77777777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Basic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0B3A2F" w:rsidRPr="004A32EE" w14:paraId="465710EA" w14:textId="77777777">
        <w:trPr>
          <w:trHeight w:val="4000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23A8" w14:textId="77777777" w:rsidR="000B5CCD" w:rsidRPr="004A32EE" w:rsidRDefault="000D61EF" w:rsidP="000B3A2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69A8D1E0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0C886328" w14:textId="77777777" w:rsidR="000B5CCD" w:rsidRPr="004A32EE" w:rsidRDefault="000B5CCD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750B4C5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250ADBED" w14:textId="7F6CE7F3" w:rsidR="00BE028E" w:rsidRPr="004A32EE" w:rsidRDefault="00BE028E" w:rsidP="000B3A2F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426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449CAA47" w14:textId="77777777" w:rsidR="000B5CCD" w:rsidRPr="004A32EE" w:rsidRDefault="000B5CCD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93D4879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4F122C43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0738EC2C" w14:textId="77777777" w:rsidR="000B5CCD" w:rsidRPr="004A32EE" w:rsidRDefault="000B5CCD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DC901B1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1352B580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Full-time/part-time studies</w:t>
            </w:r>
          </w:p>
          <w:p w14:paraId="6709ACF0" w14:textId="77777777" w:rsidR="000B5CCD" w:rsidRPr="004A32EE" w:rsidRDefault="000B5CCD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93C714A" w14:textId="77777777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1ED318A0" w14:textId="77777777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659A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5D9A969E" w14:textId="64960B80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0E9104CB" w14:textId="77777777" w:rsidR="000B5CCD" w:rsidRPr="004A32EE" w:rsidRDefault="000B5CCD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C71879B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04971CA7" w14:textId="7176F9A7" w:rsidR="000B5CCD" w:rsidRPr="004A32EE" w:rsidRDefault="00BE028E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Elements of commercial law </w:t>
            </w:r>
          </w:p>
          <w:p w14:paraId="4DCDE674" w14:textId="77777777" w:rsidR="00BE028E" w:rsidRPr="004A32EE" w:rsidRDefault="00BE028E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432F428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21CD72EE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Polish</w:t>
            </w:r>
          </w:p>
          <w:p w14:paraId="61BEEA7A" w14:textId="77777777" w:rsidR="000B5CCD" w:rsidRPr="004A32EE" w:rsidRDefault="000B5CCD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436383D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5F1867E8" w14:textId="77777777" w:rsidR="000B5CCD" w:rsidRPr="004A32EE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Obligatory</w:t>
            </w:r>
          </w:p>
        </w:tc>
      </w:tr>
      <w:tr w:rsidR="000B3A2F" w:rsidRPr="000B3A2F" w14:paraId="048E364C" w14:textId="77777777">
        <w:trPr>
          <w:trHeight w:val="511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0AE7D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29DD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  <w:tr w:rsidR="000B3A2F" w:rsidRPr="000B3A2F" w14:paraId="33452C56" w14:textId="77777777">
        <w:trPr>
          <w:trHeight w:val="54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5B861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F58F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</w:tbl>
    <w:p w14:paraId="73E77DE8" w14:textId="77777777" w:rsidR="00BE028E" w:rsidRPr="000B3A2F" w:rsidRDefault="00BE028E" w:rsidP="000B3A2F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04D498" w14:textId="61F7B408" w:rsidR="000B5CCD" w:rsidRPr="000B3A2F" w:rsidRDefault="00BE028E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B3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B3A2F" w:rsidRPr="000B3A2F" w14:paraId="1EFD289F" w14:textId="77777777" w:rsidTr="00BE028E">
        <w:trPr>
          <w:trHeight w:val="8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1CE9" w14:textId="042C2CCA" w:rsidR="000B5CCD" w:rsidRPr="000B3A2F" w:rsidRDefault="000D61EF" w:rsidP="000B3A2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="000B3A2F" w:rsidRPr="000B3A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D968" w14:textId="3AA12548" w:rsidR="000B5CCD" w:rsidRPr="004A32EE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="000B3A2F"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</w: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credit</w:t>
            </w:r>
          </w:p>
          <w:p w14:paraId="6A093E8D" w14:textId="77777777" w:rsidR="000B5CCD" w:rsidRPr="000B3A2F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/15/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  <w:p w14:paraId="7FB183E8" w14:textId="70A24446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/15/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Exam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4F92" w14:textId="77777777" w:rsidR="000B5CCD" w:rsidRPr="000B3A2F" w:rsidRDefault="000D61EF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1DDF6A4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</w:t>
            </w:r>
          </w:p>
        </w:tc>
      </w:tr>
    </w:tbl>
    <w:p w14:paraId="710C14C8" w14:textId="77777777" w:rsidR="000B5CCD" w:rsidRPr="000B3A2F" w:rsidRDefault="000B5CCD" w:rsidP="000B3A2F">
      <w:pPr>
        <w:widowControl w:val="0"/>
        <w:spacing w:line="240" w:lineRule="auto"/>
        <w:ind w:left="324" w:hanging="32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E7BB80" w14:textId="45216B05" w:rsidR="00BE028E" w:rsidRPr="000B3A2F" w:rsidRDefault="00BE028E" w:rsidP="000B3A2F">
      <w:pPr>
        <w:widowControl w:val="0"/>
        <w:spacing w:line="240" w:lineRule="auto"/>
        <w:ind w:left="324" w:hanging="32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B3A2F" w:rsidRPr="000B3A2F" w14:paraId="4603D381" w14:textId="77777777" w:rsidTr="00BE028E">
        <w:trPr>
          <w:trHeight w:val="9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FD3B" w14:textId="0247A929" w:rsidR="00BE028E" w:rsidRPr="000B3A2F" w:rsidRDefault="00BE028E" w:rsidP="000B3A2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="000B3A2F" w:rsidRPr="000B3A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8418" w14:textId="53201C7D" w:rsidR="00BE028E" w:rsidRPr="004A32EE" w:rsidRDefault="00BE028E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="000B3A2F"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</w: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credit</w:t>
            </w:r>
          </w:p>
          <w:p w14:paraId="079F6763" w14:textId="6D3545A0" w:rsidR="00BE028E" w:rsidRPr="000B3A2F" w:rsidRDefault="00BE028E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Exercises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/8/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  <w:p w14:paraId="094DEC34" w14:textId="404FF3CC" w:rsidR="00BE028E" w:rsidRPr="000B3A2F" w:rsidRDefault="00BE028E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/8/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Exam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32F4" w14:textId="77777777" w:rsidR="00BE028E" w:rsidRPr="000B3A2F" w:rsidRDefault="00BE028E" w:rsidP="000B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648E669F" w14:textId="77777777" w:rsidR="00BE028E" w:rsidRPr="000B3A2F" w:rsidRDefault="00BE028E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</w:t>
            </w:r>
          </w:p>
        </w:tc>
      </w:tr>
    </w:tbl>
    <w:p w14:paraId="0EA55AE1" w14:textId="77777777" w:rsidR="000B5CCD" w:rsidRPr="000B3A2F" w:rsidRDefault="000B5CCD" w:rsidP="000B3A2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9C2408" w14:textId="77777777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Learning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Objectives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0B3A2F" w:rsidRPr="000B3A2F" w14:paraId="7C8527FE" w14:textId="77777777" w:rsidTr="000B3A2F">
        <w:trPr>
          <w:trHeight w:val="33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2CE3" w14:textId="77777777" w:rsidR="000B5CCD" w:rsidRPr="000B3A2F" w:rsidRDefault="000D61EF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  <w:proofErr w:type="spellEnd"/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BC2E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Purpose</w:t>
            </w:r>
            <w:proofErr w:type="spellEnd"/>
          </w:p>
        </w:tc>
      </w:tr>
      <w:tr w:rsidR="000B3A2F" w:rsidRPr="004A32EE" w14:paraId="136597EA" w14:textId="77777777" w:rsidTr="000B3A2F">
        <w:trPr>
          <w:trHeight w:val="545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4212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3D5F7DB0" w14:textId="0FE7B555" w:rsidR="000B5CCD" w:rsidRPr="004A32EE" w:rsidRDefault="00BE028E" w:rsidP="000B3A2F">
            <w:pPr>
              <w:pStyle w:val="Domylne"/>
              <w:spacing w:before="0" w:after="200"/>
              <w:ind w:left="-656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acquiring basic knowledge of legal acts concerning </w:t>
            </w: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="000D61EF"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the conduct of business activity, state aid</w:t>
            </w:r>
          </w:p>
        </w:tc>
      </w:tr>
      <w:tr w:rsidR="000B3A2F" w:rsidRPr="004A32EE" w14:paraId="3E207416" w14:textId="77777777" w:rsidTr="000B3A2F">
        <w:trPr>
          <w:trHeight w:val="8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1B0B8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79654BF8" w14:textId="649B733F" w:rsidR="000B5CCD" w:rsidRPr="004A32EE" w:rsidRDefault="00BE028E" w:rsidP="000B3A2F">
            <w:pPr>
              <w:pStyle w:val="Domylne"/>
              <w:spacing w:before="0" w:after="200"/>
              <w:ind w:left="-656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acquiring practical skills to apply in practice the activities </w:t>
            </w:r>
            <w:r w:rsidR="000B3A2F"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="000D61EF"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required to conclude contracts, register a business, </w:t>
            </w:r>
            <w:r w:rsidR="000B3A2F"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="000D61EF"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suspend and terminate it.</w:t>
            </w:r>
          </w:p>
        </w:tc>
      </w:tr>
    </w:tbl>
    <w:p w14:paraId="7E1247BB" w14:textId="77777777" w:rsidR="000B5CCD" w:rsidRPr="004A32EE" w:rsidRDefault="000B5CCD" w:rsidP="000B3A2F">
      <w:pPr>
        <w:widowControl w:val="0"/>
        <w:spacing w:line="240" w:lineRule="auto"/>
        <w:ind w:left="324" w:hanging="32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61B22139" w14:textId="77777777" w:rsidR="000B5CCD" w:rsidRPr="004A32EE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4A32E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Prerequisites</w:t>
      </w:r>
    </w:p>
    <w:p w14:paraId="09B170C3" w14:textId="77777777" w:rsidR="000B5CCD" w:rsidRPr="004A32EE" w:rsidRDefault="000D61EF" w:rsidP="000B3A2F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Ability to interpret legal texts</w:t>
      </w:r>
    </w:p>
    <w:p w14:paraId="773F8F46" w14:textId="77777777" w:rsidR="000B5CCD" w:rsidRPr="004A32EE" w:rsidRDefault="000B5CCD" w:rsidP="000B3A2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C687799" w14:textId="77777777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Learning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outcomes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0B3A2F" w:rsidRPr="004A32EE" w14:paraId="1A058148" w14:textId="77777777" w:rsidTr="000B3A2F">
        <w:trPr>
          <w:trHeight w:val="75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11C7F" w14:textId="77777777" w:rsidR="000B5CCD" w:rsidRPr="000B3A2F" w:rsidRDefault="000D61EF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  <w:proofErr w:type="spellEnd"/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F0DE7" w14:textId="28A01CC9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Learning outcomes for classes in </w:t>
            </w:r>
            <w:r w:rsidR="000B3A2F"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br/>
            </w: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219F" w14:textId="77777777" w:rsidR="000B5CCD" w:rsidRPr="004A32EE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7AE46" w14:textId="77777777" w:rsidR="000B5CCD" w:rsidRPr="004A32EE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Methods of verifying the achievement of learning outcomes for classes</w:t>
            </w:r>
          </w:p>
        </w:tc>
      </w:tr>
      <w:tr w:rsidR="000B3A2F" w:rsidRPr="000B3A2F" w14:paraId="30F53A8B" w14:textId="77777777" w:rsidTr="000B3A2F">
        <w:trPr>
          <w:trHeight w:val="27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766E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Knowledge – Student:</w:t>
            </w:r>
          </w:p>
        </w:tc>
      </w:tr>
      <w:tr w:rsidR="000B3A2F" w:rsidRPr="000B3A2F" w14:paraId="280C7B61" w14:textId="77777777" w:rsidTr="000B3A2F">
        <w:trPr>
          <w:trHeight w:val="123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3C581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CBFE" w14:textId="77777777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He has advanced knowledge </w:t>
            </w: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of the law on running a business (freedom to conduct business, the Code of Commercial Companies, CEIDG, the National Court Register)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98DA" w14:textId="479526DD" w:rsidR="000B5CCD" w:rsidRPr="000B3A2F" w:rsidRDefault="00BE028E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CB46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  <w:p w14:paraId="78B0FB5E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Term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paper</w:t>
            </w:r>
            <w:proofErr w:type="spellEnd"/>
          </w:p>
          <w:p w14:paraId="38A8352B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0B3A2F" w:rsidRPr="000B3A2F" w14:paraId="412A9912" w14:textId="77777777" w:rsidTr="000B3A2F">
        <w:trPr>
          <w:trHeight w:val="72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5FA08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A473" w14:textId="77777777" w:rsidR="000B5CCD" w:rsidRPr="004A32EE" w:rsidRDefault="000D61EF" w:rsidP="000B3A2F">
            <w:pPr>
              <w:pStyle w:val="Styltabeli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intellectual property law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2BBAD" w14:textId="784FB6C2" w:rsidR="000B5CCD" w:rsidRPr="000B3A2F" w:rsidRDefault="00BE028E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BBFB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  <w:p w14:paraId="1EB667C0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Term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paper</w:t>
            </w:r>
            <w:proofErr w:type="spellEnd"/>
          </w:p>
          <w:p w14:paraId="56B6E2E0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0B3A2F" w:rsidRPr="000B3A2F" w14:paraId="2DB410FA" w14:textId="77777777" w:rsidTr="000B3A2F">
        <w:trPr>
          <w:trHeight w:val="99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F1E62" w14:textId="0E3EAD6A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DA4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the basic needs of the market in the context of running a business</w:t>
            </w:r>
          </w:p>
          <w:p w14:paraId="027D5D16" w14:textId="2D7600B5" w:rsidR="00BE028E" w:rsidRPr="004A32EE" w:rsidRDefault="00BE028E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Knows and understands the concepts and principles of industrial and intellectual property protection and copyright law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D369" w14:textId="77BC9018" w:rsidR="000B5CCD" w:rsidRPr="000B3A2F" w:rsidRDefault="00BE028E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K_W09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2263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  <w:p w14:paraId="5FCB0621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Term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paper</w:t>
            </w:r>
            <w:proofErr w:type="spellEnd"/>
          </w:p>
          <w:p w14:paraId="0AB71BD9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0B3A2F" w:rsidRPr="000B3A2F" w14:paraId="058156D8" w14:textId="77777777" w:rsidTr="000B3A2F">
        <w:trPr>
          <w:trHeight w:val="27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F9B4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Skills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0B3A2F" w:rsidRPr="000B3A2F" w14:paraId="70460740" w14:textId="77777777" w:rsidTr="000B3A2F">
        <w:trPr>
          <w:trHeight w:val="75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D57E3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17AE1" w14:textId="13E8DAEC" w:rsidR="000B5CCD" w:rsidRPr="004A32EE" w:rsidRDefault="00BE028E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D44B" w14:textId="7370CB13" w:rsidR="000B5CCD" w:rsidRPr="000B3A2F" w:rsidRDefault="00BE028E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10D2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  <w:p w14:paraId="20161E62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Term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paper</w:t>
            </w:r>
            <w:proofErr w:type="spellEnd"/>
          </w:p>
          <w:p w14:paraId="0B986421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0B3A2F" w:rsidRPr="000B3A2F" w14:paraId="763A2CD4" w14:textId="77777777" w:rsidTr="000B3A2F">
        <w:trPr>
          <w:trHeight w:val="75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1041B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U2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6257" w14:textId="41140E90" w:rsidR="000B5CCD" w:rsidRPr="004A32EE" w:rsidRDefault="00BE028E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interpret data related to socio-economic phenomena occurring in tourism and recreation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77FA" w14:textId="6A627F92" w:rsidR="000B5CCD" w:rsidRPr="000B3A2F" w:rsidRDefault="00BE028E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7987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  <w:p w14:paraId="0752035E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Term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paper</w:t>
            </w:r>
            <w:proofErr w:type="spellEnd"/>
          </w:p>
          <w:p w14:paraId="7057E006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0B3A2F" w:rsidRPr="000B3A2F" w14:paraId="75F1F593" w14:textId="77777777" w:rsidTr="000B3A2F">
        <w:trPr>
          <w:trHeight w:val="51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6BB86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U3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4DCEC" w14:textId="65D6B7C3" w:rsidR="000B5CCD" w:rsidRPr="004A32EE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correctly analyse and assess social (legal) phenomena and processes in the field of tourism and recreation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0A06" w14:textId="3796D6B7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5C2C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0B3A2F" w:rsidRPr="000B3A2F" w14:paraId="2E1E9DF5" w14:textId="77777777" w:rsidTr="000B3A2F">
        <w:trPr>
          <w:trHeight w:val="27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6F054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Social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Competences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0B3A2F" w:rsidRPr="000B3A2F" w14:paraId="198AE03F" w14:textId="77777777" w:rsidTr="000B3A2F">
        <w:trPr>
          <w:trHeight w:val="24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E98D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66D2" w14:textId="21EB1DF9" w:rsidR="000B5CCD" w:rsidRPr="004A32EE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6EE4" w14:textId="6E458872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A30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0B3A2F" w:rsidRPr="000B3A2F" w14:paraId="360930E9" w14:textId="77777777" w:rsidTr="000B3A2F">
        <w:trPr>
          <w:trHeight w:val="767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99C30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CC54" w14:textId="2E9507EE" w:rsidR="000B5CCD" w:rsidRPr="004A32EE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AC1F" w14:textId="6B801727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19F8" w14:textId="77777777" w:rsidR="000B5CCD" w:rsidRPr="000B3A2F" w:rsidRDefault="000D61EF" w:rsidP="000B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</w:tbl>
    <w:p w14:paraId="5D0F6696" w14:textId="77777777" w:rsidR="00822881" w:rsidRPr="000B3A2F" w:rsidRDefault="00822881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F39E06C" w14:textId="2C052955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Curricular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content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0B3A2F" w:rsidRPr="000B3A2F" w14:paraId="45209E8F" w14:textId="77777777" w:rsidTr="00822881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351FF" w14:textId="77777777" w:rsidR="000B5CCD" w:rsidRPr="000B3A2F" w:rsidRDefault="000D61EF" w:rsidP="000B3A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776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Curricular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content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AAD78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Learning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outcomes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DA285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Forms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</w:tr>
      <w:tr w:rsidR="000B3A2F" w:rsidRPr="000B3A2F" w14:paraId="7AA756BC" w14:textId="77777777" w:rsidTr="00822881">
        <w:trPr>
          <w:trHeight w:val="59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FB06A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8B87" w14:textId="77777777" w:rsidR="000B5CCD" w:rsidRPr="004A32EE" w:rsidRDefault="000D61EF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Economy as a subject of legal regulation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89CA7" w14:textId="0DECA07C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E67A5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1FAAE887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2D9FABD5" w14:textId="77777777" w:rsidTr="00822881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6662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694A" w14:textId="77777777" w:rsidR="000B5CCD" w:rsidRPr="004A32EE" w:rsidRDefault="000D61EF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Public and private business law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6EB64" w14:textId="5A91D303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12073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2716B80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37CBE95E" w14:textId="77777777" w:rsidTr="00822881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FCD70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3154" w14:textId="77777777" w:rsidR="000B5CCD" w:rsidRPr="000B3A2F" w:rsidRDefault="000D61EF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Running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 a business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65615" w14:textId="27591101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330D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2FA0683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7BDBA725" w14:textId="77777777" w:rsidTr="00822881">
        <w:trPr>
          <w:trHeight w:val="59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482A2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lastRenderedPageBreak/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3F45" w14:textId="77777777" w:rsidR="000B5CCD" w:rsidRPr="000B3A2F" w:rsidRDefault="000D61EF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Business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Registration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Procedures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BF94E" w14:textId="1EEE10F5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80AD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3AF59ED8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23814031" w14:textId="77777777" w:rsidTr="00E25D25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83F1D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9FB00" w14:textId="77777777" w:rsidR="00822881" w:rsidRPr="004A32EE" w:rsidRDefault="00822881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Concept and classification of the entrepreneur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0313" w14:textId="3163AE9E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59BBD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57C45F1A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0FE15317" w14:textId="77777777" w:rsidTr="00E25D25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856D1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7608C" w14:textId="77777777" w:rsidR="00822881" w:rsidRPr="000B3A2F" w:rsidRDefault="00822881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Concept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 of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enterprise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company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FC5C7" w14:textId="582EBEE2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36B4A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4707C36F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7E238730" w14:textId="77777777" w:rsidTr="004C0E0D">
        <w:trPr>
          <w:trHeight w:val="59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640F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70F6" w14:textId="2DBEE2BA" w:rsidR="00822881" w:rsidRPr="000B3A2F" w:rsidRDefault="00822881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Forms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 of business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</w:rPr>
              <w:t>activity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B3A2F" w:rsidRPr="000B3A2F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0B3A2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5B38" w14:textId="35B4B676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E429F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722E87FA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3BD310CA" w14:textId="77777777" w:rsidTr="004C0E0D">
        <w:trPr>
          <w:trHeight w:val="58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48EE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9C1D" w14:textId="77777777" w:rsidR="00822881" w:rsidRPr="004A32EE" w:rsidRDefault="00822881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>Competition and consumer protection law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F394" w14:textId="70C89073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25618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24ADD50D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0B3A2F" w:rsidRPr="000B3A2F" w14:paraId="65274025" w14:textId="77777777" w:rsidTr="00822881">
        <w:trPr>
          <w:trHeight w:val="5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7F0A6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CCED" w14:textId="77777777" w:rsidR="000B5CCD" w:rsidRPr="004A32EE" w:rsidRDefault="000D61EF" w:rsidP="000B3A2F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Trade agreements and their types.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D518D" w14:textId="595A85D6" w:rsidR="000B5CCD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K_W09K_U01; K_U03K_U06K_K01;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E6390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43CE873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</w:tbl>
    <w:p w14:paraId="791D2011" w14:textId="77777777" w:rsidR="000B3A2F" w:rsidRPr="000B3A2F" w:rsidRDefault="000B3A2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9B5AED" w14:textId="0F0CCCE5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Additional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0B3A2F" w:rsidRPr="004A32EE" w14:paraId="68B80177" w14:textId="77777777">
        <w:trPr>
          <w:trHeight w:val="27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C11E2" w14:textId="77777777" w:rsidR="000B5CCD" w:rsidRPr="000B3A2F" w:rsidRDefault="000D61EF" w:rsidP="000B3A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6F880" w14:textId="77777777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0B3A2F" w:rsidRPr="004A32EE" w14:paraId="27EDC1D6" w14:textId="77777777">
        <w:trPr>
          <w:trHeight w:val="51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D308E" w14:textId="32DF77FD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lectures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, </w:t>
            </w:r>
            <w:r w:rsidR="00822881"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br/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exercises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, 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CC13A" w14:textId="6D6412D3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Lecture with multimedia presentation, Discussion, Working with text, </w:t>
            </w:r>
            <w:r w:rsidR="000B3A2F"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br/>
            </w: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Solving tasks, Working in groups </w:t>
            </w:r>
          </w:p>
        </w:tc>
      </w:tr>
    </w:tbl>
    <w:p w14:paraId="16EC3899" w14:textId="77777777" w:rsidR="000B5CCD" w:rsidRPr="004A32EE" w:rsidRDefault="000B5CCD" w:rsidP="000B3A2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TableNormal"/>
        <w:tblpPr w:leftFromText="141" w:rightFromText="141" w:vertAnchor="text" w:horzAnchor="margin" w:tblpY="106"/>
        <w:tblW w:w="90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0B3A2F" w:rsidRPr="004A32EE" w14:paraId="24BB2018" w14:textId="77777777" w:rsidTr="000B3A2F">
        <w:trPr>
          <w:trHeight w:val="27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FEC71" w14:textId="77777777" w:rsidR="00822881" w:rsidRPr="000B3A2F" w:rsidRDefault="00822881" w:rsidP="000B3A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6951" w14:textId="77777777" w:rsidR="00822881" w:rsidRPr="004A32EE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0B3A2F" w:rsidRPr="004A32EE" w14:paraId="266709AC" w14:textId="77777777" w:rsidTr="000B3A2F">
        <w:trPr>
          <w:trHeight w:val="99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B0020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970" w14:textId="0990E84C" w:rsidR="00822881" w:rsidRPr="000B3A2F" w:rsidRDefault="00822881" w:rsidP="000B3A2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Attendance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at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  <w:p w14:paraId="4F00F10C" w14:textId="77777777" w:rsidR="00822881" w:rsidRPr="000B3A2F" w:rsidRDefault="00822881" w:rsidP="000B3A2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active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participation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in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, </w:t>
            </w:r>
          </w:p>
          <w:p w14:paraId="722C3E83" w14:textId="77777777" w:rsidR="00822881" w:rsidRPr="004A32EE" w:rsidRDefault="00822881" w:rsidP="000B3A2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preparation of a final thesis, </w:t>
            </w:r>
          </w:p>
        </w:tc>
      </w:tr>
      <w:tr w:rsidR="000B3A2F" w:rsidRPr="000B3A2F" w14:paraId="7D28964B" w14:textId="77777777" w:rsidTr="000B3A2F">
        <w:trPr>
          <w:trHeight w:val="51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ADC7B" w14:textId="58365321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4216" w14:textId="77777777" w:rsidR="00822881" w:rsidRPr="004A32EE" w:rsidRDefault="00822881" w:rsidP="000B3A2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The condition for taking the exam is to pass the exercises</w:t>
            </w:r>
          </w:p>
          <w:p w14:paraId="3E0912F2" w14:textId="77777777" w:rsidR="00822881" w:rsidRPr="000B3A2F" w:rsidRDefault="00822881" w:rsidP="000B3A2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test </w:t>
            </w:r>
          </w:p>
        </w:tc>
      </w:tr>
    </w:tbl>
    <w:p w14:paraId="716CA94C" w14:textId="77777777" w:rsidR="000B5CCD" w:rsidRPr="000B3A2F" w:rsidRDefault="000B5CCD" w:rsidP="000B3A2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A7B1BB" w14:textId="77777777" w:rsidR="000B5CCD" w:rsidRPr="000B3A2F" w:rsidRDefault="000D61EF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Literature</w:t>
      </w:r>
      <w:proofErr w:type="spellEnd"/>
    </w:p>
    <w:p w14:paraId="6C5A4D24" w14:textId="77777777" w:rsidR="000B5CCD" w:rsidRPr="000B3A2F" w:rsidRDefault="000D61EF" w:rsidP="000B3A2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</w:pP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  <w:t>Mandatory</w:t>
      </w:r>
      <w:proofErr w:type="spellEnd"/>
    </w:p>
    <w:p w14:paraId="5F4E41CE" w14:textId="77777777" w:rsidR="000B5CCD" w:rsidRPr="000B3A2F" w:rsidRDefault="000D61EF" w:rsidP="000B3A2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Commercial law. Compendium. Ed. Jan Olszewski, wyd.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C.H.Beck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, 2019</w:t>
      </w:r>
    </w:p>
    <w:p w14:paraId="583F730C" w14:textId="77777777" w:rsidR="000B5CCD" w:rsidRPr="000B3A2F" w:rsidRDefault="000B5CCD" w:rsidP="000B3A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</w:rPr>
      </w:pPr>
    </w:p>
    <w:p w14:paraId="152D6CD4" w14:textId="77777777" w:rsidR="000B5CCD" w:rsidRPr="000B3A2F" w:rsidRDefault="000D61EF" w:rsidP="000B3A2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</w:pP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  <w:t>Additional</w:t>
      </w:r>
      <w:proofErr w:type="spellEnd"/>
    </w:p>
    <w:p w14:paraId="0AB4AFD9" w14:textId="77777777" w:rsidR="000B5CCD" w:rsidRPr="000B3A2F" w:rsidRDefault="000B5CCD" w:rsidP="000B3A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</w:rPr>
      </w:pPr>
    </w:p>
    <w:p w14:paraId="50CADF76" w14:textId="77777777" w:rsidR="000B5CCD" w:rsidRPr="004A32EE" w:rsidRDefault="000D61EF" w:rsidP="000B3A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1. Public economic law. Zofia Snażyk, ed. 11 CH Beck, 2023</w:t>
      </w:r>
    </w:p>
    <w:p w14:paraId="11EBA496" w14:textId="77777777" w:rsidR="000B5CCD" w:rsidRPr="004A32EE" w:rsidRDefault="000D61EF" w:rsidP="000B3A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4A32EE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2. Commercial law. Andrzej Kidyba, ed.25 C.H.Beck, 2023</w:t>
      </w:r>
    </w:p>
    <w:p w14:paraId="1815C57E" w14:textId="77777777" w:rsidR="000B5CCD" w:rsidRPr="004A32EE" w:rsidRDefault="000B5CCD" w:rsidP="000B3A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</w:p>
    <w:p w14:paraId="2E825FF6" w14:textId="77777777" w:rsidR="00822881" w:rsidRPr="004A32EE" w:rsidRDefault="00822881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color="FF0000"/>
          <w:lang w:val="en-US"/>
        </w:rPr>
      </w:pPr>
    </w:p>
    <w:p w14:paraId="3D48F034" w14:textId="191AA6EC" w:rsidR="000B5CCD" w:rsidRPr="004A32EE" w:rsidRDefault="000D61EF" w:rsidP="000B3A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4A32E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Student workload and ECTS credits</w:t>
      </w:r>
    </w:p>
    <w:p w14:paraId="5D986750" w14:textId="133B24F1" w:rsidR="00822881" w:rsidRPr="004A32EE" w:rsidRDefault="00822881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4A32E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0B3A2F" w:rsidRPr="004A32EE" w14:paraId="5FA931E4" w14:textId="77777777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3C0BA" w14:textId="77777777" w:rsidR="000B5CCD" w:rsidRPr="000B3A2F" w:rsidRDefault="000D61EF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Student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5E24" w14:textId="77777777" w:rsidR="000B5CCD" w:rsidRPr="004A32EE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0B3A2F" w:rsidRPr="000B3A2F" w14:paraId="7703721A" w14:textId="77777777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BD51C" w14:textId="5AA82AFF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/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Tutorials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B98D9" w14:textId="1AA97AFA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15/15</w:t>
            </w:r>
          </w:p>
        </w:tc>
      </w:tr>
      <w:tr w:rsidR="000B3A2F" w:rsidRPr="000B3A2F" w14:paraId="6D4669C0" w14:textId="77777777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D5544" w14:textId="77777777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Reading and editing the text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CFB6C" w14:textId="3AF77892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5</w:t>
            </w:r>
          </w:p>
        </w:tc>
      </w:tr>
      <w:tr w:rsidR="000B3A2F" w:rsidRPr="000B3A2F" w14:paraId="0547F5B1" w14:textId="77777777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48B27" w14:textId="72DF76E6" w:rsidR="000B5CCD" w:rsidRPr="004A32EE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Preparation of a written assignment/</w:t>
            </w:r>
            <w:r w:rsidR="00822881"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br/>
            </w: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final thesis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B1882" w14:textId="4A7A1ECD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0B3A2F" w:rsidRPr="000B3A2F" w14:paraId="46CC05AB" w14:textId="77777777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3F33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Reading the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indicated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literature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A4E55" w14:textId="1A47C7D7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5</w:t>
            </w:r>
          </w:p>
        </w:tc>
      </w:tr>
      <w:tr w:rsidR="000B3A2F" w:rsidRPr="000B3A2F" w14:paraId="7BA899A5" w14:textId="77777777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BECB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Preparation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for the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exam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24331" w14:textId="2894E4AC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0B3A2F" w:rsidRPr="000B3A2F" w14:paraId="7FE3DBA5" w14:textId="77777777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B500C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Total Student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Workload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A8EA3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hours</w:t>
            </w:r>
            <w:proofErr w:type="spellEnd"/>
          </w:p>
          <w:p w14:paraId="039ED87D" w14:textId="3FEC3B82" w:rsidR="000B5CCD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60</w:t>
            </w:r>
          </w:p>
        </w:tc>
      </w:tr>
      <w:tr w:rsidR="000B3A2F" w:rsidRPr="000B3A2F" w14:paraId="6EEAF1AC" w14:textId="77777777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E3789" w14:textId="77777777" w:rsidR="000B5CCD" w:rsidRPr="000B3A2F" w:rsidRDefault="000D61EF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ECTS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credits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56082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6464179E" w14:textId="77777777" w:rsidR="000B5CCD" w:rsidRPr="000B3A2F" w:rsidRDefault="000D61E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</w:t>
            </w:r>
          </w:p>
        </w:tc>
      </w:tr>
    </w:tbl>
    <w:p w14:paraId="0FB40A48" w14:textId="77777777" w:rsidR="000B5CCD" w:rsidRPr="000B3A2F" w:rsidRDefault="000D61EF" w:rsidP="000B3A2F">
      <w:pPr>
        <w:spacing w:before="6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1AA0CCAA" w14:textId="77777777" w:rsidR="00822881" w:rsidRPr="000B3A2F" w:rsidRDefault="00822881" w:rsidP="000B3A2F">
      <w:pPr>
        <w:spacing w:before="6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19932D" w14:textId="77777777" w:rsidR="000B3A2F" w:rsidRDefault="000B3A2F" w:rsidP="000B3A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D9EE96" w14:textId="77777777" w:rsidR="000B3A2F" w:rsidRDefault="000B3A2F" w:rsidP="000B3A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BCA813" w14:textId="77777777" w:rsidR="000B3A2F" w:rsidRDefault="000B3A2F" w:rsidP="000B3A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B6C0F9B" w14:textId="69A2E1C8" w:rsidR="00822881" w:rsidRPr="000B3A2F" w:rsidRDefault="00822881" w:rsidP="000B3A2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Student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workload</w:t>
      </w:r>
      <w:proofErr w:type="spellEnd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and ECTS </w:t>
      </w:r>
      <w:proofErr w:type="spellStart"/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credits</w:t>
      </w:r>
      <w:proofErr w:type="spellEnd"/>
    </w:p>
    <w:p w14:paraId="6B9F73F7" w14:textId="70AEB334" w:rsidR="00822881" w:rsidRPr="000B3A2F" w:rsidRDefault="00822881" w:rsidP="000B3A2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0B3A2F" w:rsidRPr="004A32EE" w14:paraId="71E81B2C" w14:textId="77777777" w:rsidTr="00653AD2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0AF95" w14:textId="77777777" w:rsidR="00822881" w:rsidRPr="000B3A2F" w:rsidRDefault="00822881" w:rsidP="000B3A2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Student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CD3D9" w14:textId="77777777" w:rsidR="00822881" w:rsidRPr="004A32EE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0B3A2F" w:rsidRPr="000B3A2F" w14:paraId="43788219" w14:textId="77777777" w:rsidTr="00653AD2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6409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/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Tutorials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5B39E" w14:textId="7BE822B6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8/8</w:t>
            </w:r>
          </w:p>
        </w:tc>
      </w:tr>
      <w:tr w:rsidR="000B3A2F" w:rsidRPr="000B3A2F" w14:paraId="58A3E9F2" w14:textId="77777777" w:rsidTr="00653AD2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3E0C9" w14:textId="77777777" w:rsidR="00822881" w:rsidRPr="004A32EE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lastRenderedPageBreak/>
              <w:t>Reading and editing the text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3417B" w14:textId="5BB4CC43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0B3A2F" w:rsidRPr="000B3A2F" w14:paraId="3CCF2C74" w14:textId="77777777" w:rsidTr="00653AD2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2BB30" w14:textId="77777777" w:rsidR="00822881" w:rsidRPr="004A32EE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3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3E4D9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0B3A2F" w:rsidRPr="000B3A2F" w14:paraId="27D59848" w14:textId="77777777" w:rsidTr="00653AD2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2CE3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Reading the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indicated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literature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BFCFE" w14:textId="5996AB57" w:rsidR="00822881" w:rsidRPr="000B3A2F" w:rsidRDefault="000B3A2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0B3A2F" w:rsidRPr="000B3A2F" w14:paraId="65BB7884" w14:textId="77777777" w:rsidTr="00653AD2">
        <w:trPr>
          <w:trHeight w:val="2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FCD4F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Preparation</w:t>
            </w:r>
            <w:proofErr w:type="spellEnd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 for the </w:t>
            </w:r>
            <w:proofErr w:type="spellStart"/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exam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430A8" w14:textId="7527110C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15</w:t>
            </w:r>
          </w:p>
        </w:tc>
      </w:tr>
      <w:tr w:rsidR="000B3A2F" w:rsidRPr="000B3A2F" w14:paraId="606695DF" w14:textId="77777777" w:rsidTr="00653AD2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B57D6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Total Student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Workload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59E8F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hours</w:t>
            </w:r>
            <w:proofErr w:type="spellEnd"/>
          </w:p>
          <w:p w14:paraId="7E10AA6A" w14:textId="69DE7745" w:rsidR="00822881" w:rsidRPr="000B3A2F" w:rsidRDefault="000B3A2F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  <w:tr w:rsidR="000B3A2F" w:rsidRPr="000B3A2F" w14:paraId="050BBE81" w14:textId="77777777" w:rsidTr="00653AD2">
        <w:trPr>
          <w:trHeight w:val="5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08578" w14:textId="77777777" w:rsidR="00822881" w:rsidRPr="000B3A2F" w:rsidRDefault="00822881" w:rsidP="000B3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ECTS </w:t>
            </w:r>
            <w:proofErr w:type="spellStart"/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credits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D374A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0B3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141F04E7" w14:textId="77777777" w:rsidR="00822881" w:rsidRPr="000B3A2F" w:rsidRDefault="00822881" w:rsidP="000B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</w:t>
            </w:r>
          </w:p>
        </w:tc>
      </w:tr>
    </w:tbl>
    <w:p w14:paraId="2E981143" w14:textId="77777777" w:rsidR="00822881" w:rsidRPr="000B3A2F" w:rsidRDefault="00822881" w:rsidP="000B3A2F">
      <w:pPr>
        <w:spacing w:before="6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0B3A2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78B74F59" w14:textId="58FF632D" w:rsidR="00822881" w:rsidRPr="000B3A2F" w:rsidRDefault="00822881" w:rsidP="000B3A2F">
      <w:pPr>
        <w:spacing w:before="6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22881" w:rsidRPr="000B3A2F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81812" w14:textId="77777777" w:rsidR="001A7A5E" w:rsidRDefault="001A7A5E">
      <w:pPr>
        <w:spacing w:after="0" w:line="240" w:lineRule="auto"/>
      </w:pPr>
      <w:r>
        <w:separator/>
      </w:r>
    </w:p>
  </w:endnote>
  <w:endnote w:type="continuationSeparator" w:id="0">
    <w:p w14:paraId="2EB0239B" w14:textId="77777777" w:rsidR="001A7A5E" w:rsidRDefault="001A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9466778"/>
      <w:docPartObj>
        <w:docPartGallery w:val="Page Numbers (Bottom of Page)"/>
        <w:docPartUnique/>
      </w:docPartObj>
    </w:sdtPr>
    <w:sdtEndPr/>
    <w:sdtContent>
      <w:p w14:paraId="709B56DD" w14:textId="6A9CD5F8" w:rsidR="000B3A2F" w:rsidRDefault="000B3A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95D496" w14:textId="77777777" w:rsidR="000B5CCD" w:rsidRDefault="000B5CCD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99D9" w14:textId="77777777" w:rsidR="001A7A5E" w:rsidRDefault="001A7A5E">
      <w:pPr>
        <w:spacing w:after="0" w:line="240" w:lineRule="auto"/>
      </w:pPr>
      <w:r>
        <w:separator/>
      </w:r>
    </w:p>
  </w:footnote>
  <w:footnote w:type="continuationSeparator" w:id="0">
    <w:p w14:paraId="623C6C16" w14:textId="77777777" w:rsidR="001A7A5E" w:rsidRDefault="001A7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1422"/>
    <w:multiLevelType w:val="hybridMultilevel"/>
    <w:tmpl w:val="E1C86206"/>
    <w:lvl w:ilvl="0" w:tplc="B6DEF94C">
      <w:start w:val="1"/>
      <w:numFmt w:val="bullet"/>
      <w:lvlText w:val="•"/>
      <w:lvlJc w:val="left"/>
      <w:pPr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BC7784">
      <w:start w:val="1"/>
      <w:numFmt w:val="bullet"/>
      <w:lvlText w:val="•"/>
      <w:lvlJc w:val="left"/>
      <w:pPr>
        <w:ind w:left="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F4D430">
      <w:start w:val="1"/>
      <w:numFmt w:val="bullet"/>
      <w:lvlText w:val="•"/>
      <w:lvlJc w:val="left"/>
      <w:pPr>
        <w:ind w:left="1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26D470">
      <w:start w:val="1"/>
      <w:numFmt w:val="bullet"/>
      <w:lvlText w:val="•"/>
      <w:lvlJc w:val="left"/>
      <w:pPr>
        <w:ind w:left="1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78A46C">
      <w:start w:val="1"/>
      <w:numFmt w:val="bullet"/>
      <w:lvlText w:val="•"/>
      <w:lvlJc w:val="left"/>
      <w:pPr>
        <w:ind w:left="25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5CCCC8">
      <w:start w:val="1"/>
      <w:numFmt w:val="bullet"/>
      <w:lvlText w:val="•"/>
      <w:lvlJc w:val="left"/>
      <w:pPr>
        <w:ind w:left="3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9CD6A8">
      <w:start w:val="1"/>
      <w:numFmt w:val="bullet"/>
      <w:lvlText w:val="•"/>
      <w:lvlJc w:val="left"/>
      <w:pPr>
        <w:ind w:left="3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84B494">
      <w:start w:val="1"/>
      <w:numFmt w:val="bullet"/>
      <w:lvlText w:val="•"/>
      <w:lvlJc w:val="left"/>
      <w:pPr>
        <w:ind w:left="4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22706C">
      <w:start w:val="1"/>
      <w:numFmt w:val="bullet"/>
      <w:lvlText w:val="•"/>
      <w:lvlJc w:val="left"/>
      <w:pPr>
        <w:ind w:left="4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D2F5AB5"/>
    <w:multiLevelType w:val="hybridMultilevel"/>
    <w:tmpl w:val="5002E10C"/>
    <w:lvl w:ilvl="0" w:tplc="0DA6176E">
      <w:start w:val="1"/>
      <w:numFmt w:val="bullet"/>
      <w:lvlText w:val="•"/>
      <w:lvlJc w:val="left"/>
      <w:pPr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96752A">
      <w:start w:val="1"/>
      <w:numFmt w:val="bullet"/>
      <w:lvlText w:val="•"/>
      <w:lvlJc w:val="left"/>
      <w:pPr>
        <w:ind w:left="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8A21D2">
      <w:start w:val="1"/>
      <w:numFmt w:val="bullet"/>
      <w:lvlText w:val="•"/>
      <w:lvlJc w:val="left"/>
      <w:pPr>
        <w:ind w:left="1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9A499E">
      <w:start w:val="1"/>
      <w:numFmt w:val="bullet"/>
      <w:lvlText w:val="•"/>
      <w:lvlJc w:val="left"/>
      <w:pPr>
        <w:ind w:left="1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A20F98">
      <w:start w:val="1"/>
      <w:numFmt w:val="bullet"/>
      <w:lvlText w:val="•"/>
      <w:lvlJc w:val="left"/>
      <w:pPr>
        <w:ind w:left="25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14A9B4">
      <w:start w:val="1"/>
      <w:numFmt w:val="bullet"/>
      <w:lvlText w:val="•"/>
      <w:lvlJc w:val="left"/>
      <w:pPr>
        <w:ind w:left="3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E21DB0">
      <w:start w:val="1"/>
      <w:numFmt w:val="bullet"/>
      <w:lvlText w:val="•"/>
      <w:lvlJc w:val="left"/>
      <w:pPr>
        <w:ind w:left="3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BA6552">
      <w:start w:val="1"/>
      <w:numFmt w:val="bullet"/>
      <w:lvlText w:val="•"/>
      <w:lvlJc w:val="left"/>
      <w:pPr>
        <w:ind w:left="4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DA3F22">
      <w:start w:val="1"/>
      <w:numFmt w:val="bullet"/>
      <w:lvlText w:val="•"/>
      <w:lvlJc w:val="left"/>
      <w:pPr>
        <w:ind w:left="4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6D909B7"/>
    <w:multiLevelType w:val="hybridMultilevel"/>
    <w:tmpl w:val="D58291C8"/>
    <w:styleLink w:val="Numery"/>
    <w:lvl w:ilvl="0" w:tplc="262A966E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C01666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7A15CE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B09CCC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104996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897D4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40B302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4599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B4BF10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0FE001D"/>
    <w:multiLevelType w:val="hybridMultilevel"/>
    <w:tmpl w:val="220A4C74"/>
    <w:lvl w:ilvl="0" w:tplc="6D90ABD2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42F90C">
      <w:start w:val="1"/>
      <w:numFmt w:val="bullet"/>
      <w:lvlText w:val="o"/>
      <w:lvlJc w:val="left"/>
      <w:pPr>
        <w:ind w:left="89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7C1944">
      <w:start w:val="1"/>
      <w:numFmt w:val="bullet"/>
      <w:lvlText w:val="▪"/>
      <w:lvlJc w:val="left"/>
      <w:pPr>
        <w:ind w:left="16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B683D4">
      <w:start w:val="1"/>
      <w:numFmt w:val="bullet"/>
      <w:lvlText w:val="·"/>
      <w:lvlJc w:val="left"/>
      <w:pPr>
        <w:ind w:left="233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088CB0">
      <w:start w:val="1"/>
      <w:numFmt w:val="bullet"/>
      <w:lvlText w:val="o"/>
      <w:lvlJc w:val="left"/>
      <w:pPr>
        <w:ind w:left="305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921178">
      <w:start w:val="1"/>
      <w:numFmt w:val="bullet"/>
      <w:lvlText w:val="▪"/>
      <w:lvlJc w:val="left"/>
      <w:pPr>
        <w:ind w:left="377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92C198">
      <w:start w:val="1"/>
      <w:numFmt w:val="bullet"/>
      <w:lvlText w:val="·"/>
      <w:lvlJc w:val="left"/>
      <w:pPr>
        <w:ind w:left="449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B48C2A">
      <w:start w:val="1"/>
      <w:numFmt w:val="bullet"/>
      <w:lvlText w:val="o"/>
      <w:lvlJc w:val="left"/>
      <w:pPr>
        <w:ind w:left="52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08D390">
      <w:start w:val="1"/>
      <w:numFmt w:val="bullet"/>
      <w:lvlText w:val="▪"/>
      <w:lvlJc w:val="left"/>
      <w:pPr>
        <w:ind w:left="593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0D92030"/>
    <w:multiLevelType w:val="hybridMultilevel"/>
    <w:tmpl w:val="3230C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9876CA"/>
    <w:multiLevelType w:val="hybridMultilevel"/>
    <w:tmpl w:val="D58291C8"/>
    <w:numStyleLink w:val="Numery"/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CCD"/>
    <w:rsid w:val="000B3A2F"/>
    <w:rsid w:val="000B5CCD"/>
    <w:rsid w:val="000D61EF"/>
    <w:rsid w:val="001A7A5E"/>
    <w:rsid w:val="004A32EE"/>
    <w:rsid w:val="00822881"/>
    <w:rsid w:val="009566E0"/>
    <w:rsid w:val="00BE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3792C"/>
  <w15:docId w15:val="{BE478FD7-3C9E-49DE-99AE-9DF52E745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">
    <w:name w:val="Styl tabeli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Numery">
    <w:name w:val="Numery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0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3A2F"/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basedOn w:val="Normalny"/>
    <w:link w:val="StopkaZnak"/>
    <w:uiPriority w:val="99"/>
    <w:unhideWhenUsed/>
    <w:rsid w:val="000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3A2F"/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4A32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2</cp:revision>
  <dcterms:created xsi:type="dcterms:W3CDTF">2024-01-29T03:38:00Z</dcterms:created>
  <dcterms:modified xsi:type="dcterms:W3CDTF">2024-03-27T11:22:00Z</dcterms:modified>
</cp:coreProperties>
</file>